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  <w:lang w:val="en-US" w:eastAsia="zh-CN"/>
        </w:rPr>
        <w:t>建设和交通管理局</w:t>
      </w:r>
      <w:r>
        <w:rPr>
          <w:rFonts w:hint="eastAsia" w:ascii="方正小标宋简体" w:hAnsi="宋体" w:eastAsia="方正小标宋简体" w:cs="宋体"/>
          <w:bCs/>
          <w:spacing w:val="-6"/>
          <w:w w:val="90"/>
          <w:sz w:val="44"/>
        </w:rPr>
        <w:t>政府信息公开申请表</w:t>
      </w:r>
      <w:bookmarkEnd w:id="0"/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default"/>
          <w:lang w:val="en-US" w:eastAsia="zh-CN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WIwM2FjZjM2MGFmNzVjNjlkMjRmZGViOGYzMmYifQ=="/>
  </w:docVars>
  <w:rsids>
    <w:rsidRoot w:val="77150825"/>
    <w:rsid w:val="18EF06A1"/>
    <w:rsid w:val="25976A3E"/>
    <w:rsid w:val="5E414BBA"/>
    <w:rsid w:val="761F17BD"/>
    <w:rsid w:val="771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3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XAXQXXZH</dc:creator>
  <cp:lastModifiedBy>你恐怖就比较古怪n</cp:lastModifiedBy>
  <dcterms:modified xsi:type="dcterms:W3CDTF">2023-01-17T03:30:38Z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CBCC33C1F8C440E6B6332BDC9C7D92CE</vt:lpwstr>
  </property>
</Properties>
</file>